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00" w:rsidRPr="00C7292C" w:rsidRDefault="00C7292C" w:rsidP="00C7292C">
      <w:pPr>
        <w:jc w:val="center"/>
        <w:rPr>
          <w:b/>
        </w:rPr>
      </w:pPr>
      <w:r w:rsidRPr="00C7292C">
        <w:rPr>
          <w:b/>
        </w:rPr>
        <w:t>1.3.1 EXERCISE 3 – STRUCTURE AND BONDING IN THE PERIODIC TABLE</w:t>
      </w:r>
    </w:p>
    <w:p w:rsidR="00C7292C" w:rsidRPr="009F7874" w:rsidRDefault="00C75F3C" w:rsidP="00C7292C">
      <w:pPr>
        <w:rPr>
          <w:b/>
        </w:rPr>
      </w:pPr>
      <w:r w:rsidRPr="009F7874">
        <w:rPr>
          <w:b/>
        </w:rPr>
        <w:t>1.</w:t>
      </w:r>
      <w:r w:rsidRPr="009F7874">
        <w:rPr>
          <w:b/>
        </w:rPr>
        <w:tab/>
        <w:t>Complete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5F3C" w:rsidTr="00C75F3C">
        <w:tc>
          <w:tcPr>
            <w:tcW w:w="3116" w:type="dxa"/>
          </w:tcPr>
          <w:p w:rsidR="00C75F3C" w:rsidRDefault="00C75F3C" w:rsidP="00C7292C">
            <w:r>
              <w:t>Element</w:t>
            </w:r>
          </w:p>
        </w:tc>
        <w:tc>
          <w:tcPr>
            <w:tcW w:w="3117" w:type="dxa"/>
          </w:tcPr>
          <w:p w:rsidR="00C75F3C" w:rsidRDefault="00C75F3C" w:rsidP="00C7292C">
            <w:r>
              <w:t>Bonding between atoms</w:t>
            </w:r>
          </w:p>
        </w:tc>
        <w:tc>
          <w:tcPr>
            <w:tcW w:w="3117" w:type="dxa"/>
          </w:tcPr>
          <w:p w:rsidR="00C75F3C" w:rsidRDefault="00C75F3C" w:rsidP="00C7292C">
            <w:r>
              <w:t>Structure</w:t>
            </w:r>
          </w:p>
        </w:tc>
      </w:tr>
      <w:tr w:rsidR="00C75F3C" w:rsidTr="00C75F3C">
        <w:tc>
          <w:tcPr>
            <w:tcW w:w="3116" w:type="dxa"/>
          </w:tcPr>
          <w:p w:rsidR="00C75F3C" w:rsidRDefault="00C75F3C" w:rsidP="00C7292C">
            <w:r>
              <w:t>Lithium</w:t>
            </w:r>
          </w:p>
        </w:tc>
        <w:tc>
          <w:tcPr>
            <w:tcW w:w="3117" w:type="dxa"/>
          </w:tcPr>
          <w:p w:rsidR="00C75F3C" w:rsidRDefault="00C75F3C" w:rsidP="00C7292C"/>
          <w:p w:rsidR="00C75F3C" w:rsidRDefault="00C75F3C" w:rsidP="00C7292C"/>
        </w:tc>
        <w:tc>
          <w:tcPr>
            <w:tcW w:w="3117" w:type="dxa"/>
          </w:tcPr>
          <w:p w:rsidR="00C75F3C" w:rsidRDefault="00C75F3C" w:rsidP="00C7292C"/>
        </w:tc>
      </w:tr>
      <w:tr w:rsidR="00C75F3C" w:rsidTr="00C75F3C">
        <w:tc>
          <w:tcPr>
            <w:tcW w:w="3116" w:type="dxa"/>
          </w:tcPr>
          <w:p w:rsidR="00C75F3C" w:rsidRDefault="00C75F3C" w:rsidP="00C7292C">
            <w:r>
              <w:t>Beryllium</w:t>
            </w:r>
          </w:p>
        </w:tc>
        <w:tc>
          <w:tcPr>
            <w:tcW w:w="3117" w:type="dxa"/>
          </w:tcPr>
          <w:p w:rsidR="00C75F3C" w:rsidRDefault="00C75F3C" w:rsidP="00C7292C"/>
          <w:p w:rsidR="00C75F3C" w:rsidRDefault="00C75F3C" w:rsidP="00C7292C"/>
        </w:tc>
        <w:tc>
          <w:tcPr>
            <w:tcW w:w="3117" w:type="dxa"/>
          </w:tcPr>
          <w:p w:rsidR="00C75F3C" w:rsidRDefault="00C75F3C" w:rsidP="00C7292C"/>
        </w:tc>
      </w:tr>
      <w:tr w:rsidR="00C75F3C" w:rsidTr="00C75F3C">
        <w:tc>
          <w:tcPr>
            <w:tcW w:w="3116" w:type="dxa"/>
          </w:tcPr>
          <w:p w:rsidR="00C75F3C" w:rsidRDefault="00C75F3C" w:rsidP="00C7292C">
            <w:r>
              <w:t>Boron</w:t>
            </w:r>
          </w:p>
        </w:tc>
        <w:tc>
          <w:tcPr>
            <w:tcW w:w="3117" w:type="dxa"/>
          </w:tcPr>
          <w:p w:rsidR="00C75F3C" w:rsidRDefault="00C75F3C" w:rsidP="00C7292C"/>
          <w:p w:rsidR="00C75F3C" w:rsidRDefault="00C75F3C" w:rsidP="00C7292C">
            <w:bookmarkStart w:id="0" w:name="_GoBack"/>
            <w:bookmarkEnd w:id="0"/>
          </w:p>
        </w:tc>
        <w:tc>
          <w:tcPr>
            <w:tcW w:w="3117" w:type="dxa"/>
          </w:tcPr>
          <w:p w:rsidR="00C75F3C" w:rsidRDefault="00C75F3C" w:rsidP="00C7292C"/>
        </w:tc>
      </w:tr>
      <w:tr w:rsidR="00C75F3C" w:rsidTr="00C75F3C">
        <w:tc>
          <w:tcPr>
            <w:tcW w:w="3116" w:type="dxa"/>
          </w:tcPr>
          <w:p w:rsidR="00C75F3C" w:rsidRDefault="00C75F3C" w:rsidP="00C7292C">
            <w:r>
              <w:t>Carbon (diamond)</w:t>
            </w:r>
          </w:p>
        </w:tc>
        <w:tc>
          <w:tcPr>
            <w:tcW w:w="3117" w:type="dxa"/>
          </w:tcPr>
          <w:p w:rsidR="00C75F3C" w:rsidRDefault="00C75F3C" w:rsidP="00C7292C"/>
          <w:p w:rsidR="00C75F3C" w:rsidRDefault="00C75F3C" w:rsidP="00C7292C"/>
        </w:tc>
        <w:tc>
          <w:tcPr>
            <w:tcW w:w="3117" w:type="dxa"/>
          </w:tcPr>
          <w:p w:rsidR="00C75F3C" w:rsidRDefault="00C75F3C" w:rsidP="00C7292C"/>
        </w:tc>
      </w:tr>
      <w:tr w:rsidR="00C75F3C" w:rsidTr="00C75F3C">
        <w:tc>
          <w:tcPr>
            <w:tcW w:w="3116" w:type="dxa"/>
          </w:tcPr>
          <w:p w:rsidR="00C75F3C" w:rsidRDefault="00C75F3C" w:rsidP="00C7292C">
            <w:r>
              <w:t>Carbon (graphite)</w:t>
            </w:r>
          </w:p>
        </w:tc>
        <w:tc>
          <w:tcPr>
            <w:tcW w:w="3117" w:type="dxa"/>
          </w:tcPr>
          <w:p w:rsidR="00C75F3C" w:rsidRDefault="00C75F3C" w:rsidP="00C7292C"/>
          <w:p w:rsidR="00C75F3C" w:rsidRDefault="00C75F3C" w:rsidP="00C7292C"/>
        </w:tc>
        <w:tc>
          <w:tcPr>
            <w:tcW w:w="3117" w:type="dxa"/>
          </w:tcPr>
          <w:p w:rsidR="00C75F3C" w:rsidRDefault="00C75F3C" w:rsidP="00C7292C"/>
        </w:tc>
      </w:tr>
      <w:tr w:rsidR="00C75F3C" w:rsidTr="00C75F3C">
        <w:tc>
          <w:tcPr>
            <w:tcW w:w="3116" w:type="dxa"/>
          </w:tcPr>
          <w:p w:rsidR="00C75F3C" w:rsidRDefault="00C75F3C" w:rsidP="00C7292C">
            <w:r>
              <w:t>Nitrogen</w:t>
            </w:r>
          </w:p>
        </w:tc>
        <w:tc>
          <w:tcPr>
            <w:tcW w:w="3117" w:type="dxa"/>
          </w:tcPr>
          <w:p w:rsidR="00C75F3C" w:rsidRDefault="00C75F3C" w:rsidP="00C7292C"/>
          <w:p w:rsidR="00C75F3C" w:rsidRDefault="00C75F3C" w:rsidP="00C7292C"/>
        </w:tc>
        <w:tc>
          <w:tcPr>
            <w:tcW w:w="3117" w:type="dxa"/>
          </w:tcPr>
          <w:p w:rsidR="00C75F3C" w:rsidRDefault="00C75F3C" w:rsidP="00C7292C"/>
        </w:tc>
      </w:tr>
      <w:tr w:rsidR="00C75F3C" w:rsidTr="00C75F3C">
        <w:tc>
          <w:tcPr>
            <w:tcW w:w="3116" w:type="dxa"/>
          </w:tcPr>
          <w:p w:rsidR="00C75F3C" w:rsidRDefault="00C75F3C" w:rsidP="00C7292C">
            <w:r>
              <w:t>Oxygen</w:t>
            </w:r>
          </w:p>
        </w:tc>
        <w:tc>
          <w:tcPr>
            <w:tcW w:w="3117" w:type="dxa"/>
          </w:tcPr>
          <w:p w:rsidR="00C75F3C" w:rsidRDefault="00C75F3C" w:rsidP="00C7292C"/>
          <w:p w:rsidR="00C75F3C" w:rsidRDefault="00C75F3C" w:rsidP="00C7292C"/>
        </w:tc>
        <w:tc>
          <w:tcPr>
            <w:tcW w:w="3117" w:type="dxa"/>
          </w:tcPr>
          <w:p w:rsidR="00C75F3C" w:rsidRDefault="00C75F3C" w:rsidP="00C7292C"/>
        </w:tc>
      </w:tr>
      <w:tr w:rsidR="00C75F3C" w:rsidTr="00C75F3C">
        <w:tc>
          <w:tcPr>
            <w:tcW w:w="3116" w:type="dxa"/>
          </w:tcPr>
          <w:p w:rsidR="00C75F3C" w:rsidRDefault="00C75F3C" w:rsidP="00C7292C">
            <w:r>
              <w:t>Fluorine</w:t>
            </w:r>
          </w:p>
        </w:tc>
        <w:tc>
          <w:tcPr>
            <w:tcW w:w="3117" w:type="dxa"/>
          </w:tcPr>
          <w:p w:rsidR="00C75F3C" w:rsidRDefault="00C75F3C" w:rsidP="00C7292C"/>
          <w:p w:rsidR="00C75F3C" w:rsidRDefault="00C75F3C" w:rsidP="00C7292C"/>
        </w:tc>
        <w:tc>
          <w:tcPr>
            <w:tcW w:w="3117" w:type="dxa"/>
          </w:tcPr>
          <w:p w:rsidR="00C75F3C" w:rsidRDefault="00C75F3C" w:rsidP="00C7292C"/>
        </w:tc>
      </w:tr>
      <w:tr w:rsidR="00C75F3C" w:rsidTr="00C75F3C">
        <w:tc>
          <w:tcPr>
            <w:tcW w:w="3116" w:type="dxa"/>
          </w:tcPr>
          <w:p w:rsidR="00C75F3C" w:rsidRDefault="00C75F3C" w:rsidP="00C7292C">
            <w:r>
              <w:t>Neon</w:t>
            </w:r>
          </w:p>
        </w:tc>
        <w:tc>
          <w:tcPr>
            <w:tcW w:w="3117" w:type="dxa"/>
          </w:tcPr>
          <w:p w:rsidR="00C75F3C" w:rsidRDefault="00C75F3C" w:rsidP="00C7292C"/>
          <w:p w:rsidR="00C75F3C" w:rsidRDefault="00C75F3C" w:rsidP="00C7292C"/>
        </w:tc>
        <w:tc>
          <w:tcPr>
            <w:tcW w:w="3117" w:type="dxa"/>
          </w:tcPr>
          <w:p w:rsidR="00C75F3C" w:rsidRDefault="00C75F3C" w:rsidP="00C7292C"/>
        </w:tc>
      </w:tr>
      <w:tr w:rsidR="00C75F3C" w:rsidTr="00C75F3C">
        <w:tc>
          <w:tcPr>
            <w:tcW w:w="3116" w:type="dxa"/>
          </w:tcPr>
          <w:p w:rsidR="00C75F3C" w:rsidRDefault="00C75F3C" w:rsidP="00C7292C">
            <w:r>
              <w:t>Sodium</w:t>
            </w:r>
          </w:p>
        </w:tc>
        <w:tc>
          <w:tcPr>
            <w:tcW w:w="3117" w:type="dxa"/>
          </w:tcPr>
          <w:p w:rsidR="00C75F3C" w:rsidRDefault="00C75F3C" w:rsidP="00C7292C"/>
          <w:p w:rsidR="00C75F3C" w:rsidRDefault="00C75F3C" w:rsidP="00C7292C"/>
        </w:tc>
        <w:tc>
          <w:tcPr>
            <w:tcW w:w="3117" w:type="dxa"/>
          </w:tcPr>
          <w:p w:rsidR="00C75F3C" w:rsidRDefault="00C75F3C" w:rsidP="00C7292C"/>
        </w:tc>
      </w:tr>
      <w:tr w:rsidR="00C75F3C" w:rsidTr="00C75F3C">
        <w:tc>
          <w:tcPr>
            <w:tcW w:w="3116" w:type="dxa"/>
          </w:tcPr>
          <w:p w:rsidR="00C75F3C" w:rsidRDefault="00C75F3C" w:rsidP="00C7292C">
            <w:r>
              <w:t>Magnesium</w:t>
            </w:r>
          </w:p>
        </w:tc>
        <w:tc>
          <w:tcPr>
            <w:tcW w:w="3117" w:type="dxa"/>
          </w:tcPr>
          <w:p w:rsidR="00C75F3C" w:rsidRDefault="00C75F3C" w:rsidP="00C7292C"/>
          <w:p w:rsidR="00C75F3C" w:rsidRDefault="00C75F3C" w:rsidP="00C7292C"/>
        </w:tc>
        <w:tc>
          <w:tcPr>
            <w:tcW w:w="3117" w:type="dxa"/>
          </w:tcPr>
          <w:p w:rsidR="00C75F3C" w:rsidRDefault="00C75F3C" w:rsidP="00C7292C"/>
        </w:tc>
      </w:tr>
      <w:tr w:rsidR="00C75F3C" w:rsidTr="00C75F3C">
        <w:tc>
          <w:tcPr>
            <w:tcW w:w="3116" w:type="dxa"/>
          </w:tcPr>
          <w:p w:rsidR="00C75F3C" w:rsidRDefault="00C75F3C" w:rsidP="00C7292C">
            <w:proofErr w:type="spellStart"/>
            <w:r>
              <w:t>Aluminium</w:t>
            </w:r>
            <w:proofErr w:type="spellEnd"/>
          </w:p>
        </w:tc>
        <w:tc>
          <w:tcPr>
            <w:tcW w:w="3117" w:type="dxa"/>
          </w:tcPr>
          <w:p w:rsidR="00C75F3C" w:rsidRDefault="00C75F3C" w:rsidP="00C7292C"/>
          <w:p w:rsidR="00C75F3C" w:rsidRDefault="00C75F3C" w:rsidP="00C7292C"/>
        </w:tc>
        <w:tc>
          <w:tcPr>
            <w:tcW w:w="3117" w:type="dxa"/>
          </w:tcPr>
          <w:p w:rsidR="00C75F3C" w:rsidRDefault="00C75F3C" w:rsidP="00C7292C"/>
        </w:tc>
      </w:tr>
      <w:tr w:rsidR="00C75F3C" w:rsidTr="00C75F3C">
        <w:tc>
          <w:tcPr>
            <w:tcW w:w="3116" w:type="dxa"/>
          </w:tcPr>
          <w:p w:rsidR="00C75F3C" w:rsidRDefault="00C75F3C" w:rsidP="00C7292C">
            <w:r>
              <w:t>Silicon</w:t>
            </w:r>
          </w:p>
        </w:tc>
        <w:tc>
          <w:tcPr>
            <w:tcW w:w="3117" w:type="dxa"/>
          </w:tcPr>
          <w:p w:rsidR="00C75F3C" w:rsidRDefault="00C75F3C" w:rsidP="00C7292C"/>
          <w:p w:rsidR="00C75F3C" w:rsidRDefault="00C75F3C" w:rsidP="00C7292C"/>
        </w:tc>
        <w:tc>
          <w:tcPr>
            <w:tcW w:w="3117" w:type="dxa"/>
          </w:tcPr>
          <w:p w:rsidR="00C75F3C" w:rsidRDefault="00C75F3C" w:rsidP="00C7292C"/>
        </w:tc>
      </w:tr>
      <w:tr w:rsidR="00C75F3C" w:rsidTr="00C75F3C">
        <w:tc>
          <w:tcPr>
            <w:tcW w:w="3116" w:type="dxa"/>
          </w:tcPr>
          <w:p w:rsidR="00C75F3C" w:rsidRDefault="00C75F3C" w:rsidP="00C7292C">
            <w:r>
              <w:t>Phosphorus</w:t>
            </w:r>
          </w:p>
        </w:tc>
        <w:tc>
          <w:tcPr>
            <w:tcW w:w="3117" w:type="dxa"/>
          </w:tcPr>
          <w:p w:rsidR="00C75F3C" w:rsidRDefault="00C75F3C" w:rsidP="00C7292C"/>
          <w:p w:rsidR="00C75F3C" w:rsidRDefault="00C75F3C" w:rsidP="00C7292C"/>
        </w:tc>
        <w:tc>
          <w:tcPr>
            <w:tcW w:w="3117" w:type="dxa"/>
          </w:tcPr>
          <w:p w:rsidR="00C75F3C" w:rsidRDefault="00C75F3C" w:rsidP="00C7292C"/>
        </w:tc>
      </w:tr>
      <w:tr w:rsidR="00C75F3C" w:rsidTr="00C75F3C">
        <w:tc>
          <w:tcPr>
            <w:tcW w:w="3116" w:type="dxa"/>
          </w:tcPr>
          <w:p w:rsidR="00C75F3C" w:rsidRDefault="00C75F3C" w:rsidP="00C7292C">
            <w:proofErr w:type="spellStart"/>
            <w:r>
              <w:t>Sulphur</w:t>
            </w:r>
            <w:proofErr w:type="spellEnd"/>
          </w:p>
        </w:tc>
        <w:tc>
          <w:tcPr>
            <w:tcW w:w="3117" w:type="dxa"/>
          </w:tcPr>
          <w:p w:rsidR="00C75F3C" w:rsidRDefault="00C75F3C" w:rsidP="00C7292C"/>
          <w:p w:rsidR="00C75F3C" w:rsidRDefault="00C75F3C" w:rsidP="00C7292C"/>
        </w:tc>
        <w:tc>
          <w:tcPr>
            <w:tcW w:w="3117" w:type="dxa"/>
          </w:tcPr>
          <w:p w:rsidR="00C75F3C" w:rsidRDefault="00C75F3C" w:rsidP="00C7292C"/>
        </w:tc>
      </w:tr>
      <w:tr w:rsidR="00C75F3C" w:rsidTr="00C75F3C">
        <w:tc>
          <w:tcPr>
            <w:tcW w:w="3116" w:type="dxa"/>
          </w:tcPr>
          <w:p w:rsidR="00C75F3C" w:rsidRDefault="00C75F3C" w:rsidP="00C7292C">
            <w:r>
              <w:t>Chlorine</w:t>
            </w:r>
          </w:p>
        </w:tc>
        <w:tc>
          <w:tcPr>
            <w:tcW w:w="3117" w:type="dxa"/>
          </w:tcPr>
          <w:p w:rsidR="00C75F3C" w:rsidRDefault="00C75F3C" w:rsidP="00C7292C"/>
          <w:p w:rsidR="00C75F3C" w:rsidRDefault="00C75F3C" w:rsidP="00C7292C"/>
        </w:tc>
        <w:tc>
          <w:tcPr>
            <w:tcW w:w="3117" w:type="dxa"/>
          </w:tcPr>
          <w:p w:rsidR="00C75F3C" w:rsidRDefault="00C75F3C" w:rsidP="00C7292C"/>
        </w:tc>
      </w:tr>
      <w:tr w:rsidR="00C75F3C" w:rsidTr="00C75F3C">
        <w:tc>
          <w:tcPr>
            <w:tcW w:w="3116" w:type="dxa"/>
          </w:tcPr>
          <w:p w:rsidR="00C75F3C" w:rsidRDefault="00C75F3C" w:rsidP="00C7292C">
            <w:r>
              <w:t>Argon</w:t>
            </w:r>
          </w:p>
        </w:tc>
        <w:tc>
          <w:tcPr>
            <w:tcW w:w="3117" w:type="dxa"/>
          </w:tcPr>
          <w:p w:rsidR="00C75F3C" w:rsidRDefault="00C75F3C" w:rsidP="00C7292C"/>
          <w:p w:rsidR="00C75F3C" w:rsidRDefault="00C75F3C" w:rsidP="00C7292C"/>
        </w:tc>
        <w:tc>
          <w:tcPr>
            <w:tcW w:w="3117" w:type="dxa"/>
          </w:tcPr>
          <w:p w:rsidR="00C75F3C" w:rsidRDefault="00C75F3C" w:rsidP="00C7292C"/>
        </w:tc>
      </w:tr>
    </w:tbl>
    <w:p w:rsidR="00C75F3C" w:rsidRDefault="00C75F3C" w:rsidP="00C7292C"/>
    <w:p w:rsidR="00C75F3C" w:rsidRDefault="00C75F3C">
      <w:r>
        <w:br w:type="page"/>
      </w:r>
    </w:p>
    <w:p w:rsidR="00A23E24" w:rsidRDefault="00A23E24">
      <w:pPr>
        <w:sectPr w:rsidR="00A23E24" w:rsidSect="00A23E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3E24" w:rsidRPr="009F7874" w:rsidRDefault="00A23E24">
      <w:pPr>
        <w:rPr>
          <w:b/>
        </w:rPr>
      </w:pPr>
      <w:r w:rsidRPr="009F7874">
        <w:rPr>
          <w:b/>
        </w:rPr>
        <w:lastRenderedPageBreak/>
        <w:t>2.</w:t>
      </w:r>
      <w:r w:rsidRPr="009F7874">
        <w:rPr>
          <w:b/>
        </w:rPr>
        <w:tab/>
        <w:t>Draw diagrams to show the structure and bonding in the following elements:</w:t>
      </w:r>
    </w:p>
    <w:p w:rsidR="00A23E24" w:rsidRDefault="00A23E24"/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  <w:gridCol w:w="2592"/>
      </w:tblGrid>
      <w:tr w:rsidR="00A23E24" w:rsidTr="00A23E24">
        <w:tc>
          <w:tcPr>
            <w:tcW w:w="2592" w:type="dxa"/>
          </w:tcPr>
          <w:p w:rsidR="00A23E24" w:rsidRDefault="009F7874">
            <w:r>
              <w:t>L</w:t>
            </w:r>
            <w:r w:rsidR="00A23E24">
              <w:t>ithium</w:t>
            </w:r>
          </w:p>
        </w:tc>
        <w:tc>
          <w:tcPr>
            <w:tcW w:w="2592" w:type="dxa"/>
          </w:tcPr>
          <w:p w:rsidR="00A23E24" w:rsidRDefault="00A23E24">
            <w:r>
              <w:t>beryllium</w:t>
            </w:r>
          </w:p>
        </w:tc>
        <w:tc>
          <w:tcPr>
            <w:tcW w:w="2592" w:type="dxa"/>
          </w:tcPr>
          <w:p w:rsidR="00A23E24" w:rsidRDefault="00A23E24">
            <w:r>
              <w:t>sodium</w:t>
            </w:r>
          </w:p>
        </w:tc>
        <w:tc>
          <w:tcPr>
            <w:tcW w:w="2592" w:type="dxa"/>
          </w:tcPr>
          <w:p w:rsidR="00A23E24" w:rsidRDefault="00A23E24">
            <w:r>
              <w:t>magnesium</w:t>
            </w:r>
          </w:p>
        </w:tc>
        <w:tc>
          <w:tcPr>
            <w:tcW w:w="2592" w:type="dxa"/>
          </w:tcPr>
          <w:p w:rsidR="00A23E24" w:rsidRDefault="00A23E24">
            <w:proofErr w:type="spellStart"/>
            <w:r>
              <w:t>aluminium</w:t>
            </w:r>
            <w:proofErr w:type="spellEnd"/>
          </w:p>
        </w:tc>
      </w:tr>
      <w:tr w:rsidR="00A23E24" w:rsidTr="00A23E24">
        <w:tc>
          <w:tcPr>
            <w:tcW w:w="2592" w:type="dxa"/>
          </w:tcPr>
          <w:p w:rsidR="00A23E24" w:rsidRDefault="00A23E24"/>
          <w:p w:rsidR="00A23E24" w:rsidRDefault="00A23E24"/>
          <w:p w:rsidR="00A23E24" w:rsidRDefault="00A23E24"/>
          <w:p w:rsidR="00A23E24" w:rsidRDefault="00A23E24"/>
          <w:p w:rsidR="00A23E24" w:rsidRDefault="00A23E24"/>
          <w:p w:rsidR="00A23E24" w:rsidRDefault="00A23E24"/>
        </w:tc>
        <w:tc>
          <w:tcPr>
            <w:tcW w:w="2592" w:type="dxa"/>
          </w:tcPr>
          <w:p w:rsidR="00A23E24" w:rsidRDefault="00A23E24"/>
        </w:tc>
        <w:tc>
          <w:tcPr>
            <w:tcW w:w="2592" w:type="dxa"/>
          </w:tcPr>
          <w:p w:rsidR="00A23E24" w:rsidRDefault="00A23E24"/>
        </w:tc>
        <w:tc>
          <w:tcPr>
            <w:tcW w:w="2592" w:type="dxa"/>
          </w:tcPr>
          <w:p w:rsidR="00A23E24" w:rsidRDefault="00A23E24"/>
        </w:tc>
        <w:tc>
          <w:tcPr>
            <w:tcW w:w="2592" w:type="dxa"/>
          </w:tcPr>
          <w:p w:rsidR="00A23E24" w:rsidRDefault="00A23E24"/>
        </w:tc>
      </w:tr>
    </w:tbl>
    <w:p w:rsidR="00A23E24" w:rsidRDefault="00A23E24" w:rsidP="00C729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A23E24" w:rsidTr="00A23E24">
        <w:tc>
          <w:tcPr>
            <w:tcW w:w="3237" w:type="dxa"/>
          </w:tcPr>
          <w:p w:rsidR="00A23E24" w:rsidRDefault="009F7874" w:rsidP="00C7292C">
            <w:r>
              <w:t>B</w:t>
            </w:r>
            <w:r w:rsidR="00A23E24">
              <w:t>oron</w:t>
            </w:r>
          </w:p>
        </w:tc>
        <w:tc>
          <w:tcPr>
            <w:tcW w:w="3237" w:type="dxa"/>
          </w:tcPr>
          <w:p w:rsidR="00A23E24" w:rsidRDefault="00A23E24" w:rsidP="00C7292C">
            <w:r>
              <w:t>graphite</w:t>
            </w:r>
          </w:p>
        </w:tc>
        <w:tc>
          <w:tcPr>
            <w:tcW w:w="3238" w:type="dxa"/>
          </w:tcPr>
          <w:p w:rsidR="00A23E24" w:rsidRDefault="00A23E24" w:rsidP="00C7292C">
            <w:r>
              <w:t>diamond</w:t>
            </w:r>
          </w:p>
        </w:tc>
        <w:tc>
          <w:tcPr>
            <w:tcW w:w="3238" w:type="dxa"/>
          </w:tcPr>
          <w:p w:rsidR="00A23E24" w:rsidRDefault="00A23E24" w:rsidP="00C7292C">
            <w:r>
              <w:t>silicon</w:t>
            </w:r>
          </w:p>
        </w:tc>
      </w:tr>
      <w:tr w:rsidR="00A23E24" w:rsidTr="00A23E24">
        <w:tc>
          <w:tcPr>
            <w:tcW w:w="3237" w:type="dxa"/>
          </w:tcPr>
          <w:p w:rsidR="00A23E24" w:rsidRDefault="00A23E24" w:rsidP="00C7292C"/>
          <w:p w:rsidR="00A23E24" w:rsidRDefault="00A23E24" w:rsidP="00C7292C"/>
          <w:p w:rsidR="00A23E24" w:rsidRDefault="00A23E24" w:rsidP="00C7292C"/>
          <w:p w:rsidR="00A23E24" w:rsidRDefault="00A23E24" w:rsidP="00C7292C"/>
          <w:p w:rsidR="00A23E24" w:rsidRDefault="00A23E24" w:rsidP="00C7292C"/>
          <w:p w:rsidR="00A23E24" w:rsidRDefault="00A23E24" w:rsidP="00C7292C"/>
        </w:tc>
        <w:tc>
          <w:tcPr>
            <w:tcW w:w="3237" w:type="dxa"/>
          </w:tcPr>
          <w:p w:rsidR="00A23E24" w:rsidRDefault="00A23E24" w:rsidP="00C7292C"/>
        </w:tc>
        <w:tc>
          <w:tcPr>
            <w:tcW w:w="3238" w:type="dxa"/>
          </w:tcPr>
          <w:p w:rsidR="00A23E24" w:rsidRDefault="00A23E24" w:rsidP="00C7292C"/>
        </w:tc>
        <w:tc>
          <w:tcPr>
            <w:tcW w:w="3238" w:type="dxa"/>
          </w:tcPr>
          <w:p w:rsidR="00A23E24" w:rsidRDefault="00A23E24" w:rsidP="00C7292C"/>
        </w:tc>
      </w:tr>
    </w:tbl>
    <w:p w:rsidR="00A23E24" w:rsidRDefault="00A23E24" w:rsidP="00C7292C"/>
    <w:p w:rsidR="00A23E24" w:rsidRDefault="00A23E24" w:rsidP="00C729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A23E24" w:rsidTr="00A23E24">
        <w:tc>
          <w:tcPr>
            <w:tcW w:w="1618" w:type="dxa"/>
          </w:tcPr>
          <w:p w:rsidR="00A23E24" w:rsidRDefault="00A23E24" w:rsidP="00C7292C">
            <w:r>
              <w:t>nitrogen</w:t>
            </w:r>
          </w:p>
        </w:tc>
        <w:tc>
          <w:tcPr>
            <w:tcW w:w="1618" w:type="dxa"/>
          </w:tcPr>
          <w:p w:rsidR="00A23E24" w:rsidRDefault="00A23E24" w:rsidP="00C7292C">
            <w:r>
              <w:t>oxygen</w:t>
            </w:r>
          </w:p>
        </w:tc>
        <w:tc>
          <w:tcPr>
            <w:tcW w:w="1619" w:type="dxa"/>
          </w:tcPr>
          <w:p w:rsidR="00A23E24" w:rsidRDefault="00A23E24" w:rsidP="00C7292C">
            <w:r>
              <w:t>fluorine</w:t>
            </w:r>
          </w:p>
        </w:tc>
        <w:tc>
          <w:tcPr>
            <w:tcW w:w="1619" w:type="dxa"/>
          </w:tcPr>
          <w:p w:rsidR="00A23E24" w:rsidRDefault="00A23E24" w:rsidP="00C7292C">
            <w:r>
              <w:t>neon</w:t>
            </w:r>
          </w:p>
        </w:tc>
        <w:tc>
          <w:tcPr>
            <w:tcW w:w="1619" w:type="dxa"/>
          </w:tcPr>
          <w:p w:rsidR="00A23E24" w:rsidRDefault="00A23E24" w:rsidP="00C7292C">
            <w:r>
              <w:t>phosphorus</w:t>
            </w:r>
          </w:p>
        </w:tc>
        <w:tc>
          <w:tcPr>
            <w:tcW w:w="1619" w:type="dxa"/>
          </w:tcPr>
          <w:p w:rsidR="00A23E24" w:rsidRDefault="00A23E24" w:rsidP="00C7292C">
            <w:proofErr w:type="spellStart"/>
            <w:r>
              <w:t>sulphur</w:t>
            </w:r>
            <w:proofErr w:type="spellEnd"/>
          </w:p>
        </w:tc>
        <w:tc>
          <w:tcPr>
            <w:tcW w:w="1619" w:type="dxa"/>
          </w:tcPr>
          <w:p w:rsidR="00A23E24" w:rsidRDefault="00A23E24" w:rsidP="00C7292C">
            <w:r>
              <w:t>chlorine</w:t>
            </w:r>
          </w:p>
        </w:tc>
        <w:tc>
          <w:tcPr>
            <w:tcW w:w="1619" w:type="dxa"/>
          </w:tcPr>
          <w:p w:rsidR="00A23E24" w:rsidRDefault="00A23E24" w:rsidP="00C7292C">
            <w:r>
              <w:t>argon</w:t>
            </w:r>
          </w:p>
        </w:tc>
      </w:tr>
      <w:tr w:rsidR="00A23E24" w:rsidTr="00A23E24">
        <w:tc>
          <w:tcPr>
            <w:tcW w:w="1618" w:type="dxa"/>
          </w:tcPr>
          <w:p w:rsidR="00A23E24" w:rsidRDefault="00A23E24" w:rsidP="00C7292C"/>
          <w:p w:rsidR="00A23E24" w:rsidRDefault="00A23E24" w:rsidP="00C7292C"/>
          <w:p w:rsidR="00A23E24" w:rsidRDefault="00A23E24" w:rsidP="00C7292C"/>
          <w:p w:rsidR="00A23E24" w:rsidRDefault="00A23E24" w:rsidP="00C7292C"/>
          <w:p w:rsidR="00A23E24" w:rsidRDefault="00A23E24" w:rsidP="00C7292C"/>
        </w:tc>
        <w:tc>
          <w:tcPr>
            <w:tcW w:w="1618" w:type="dxa"/>
          </w:tcPr>
          <w:p w:rsidR="00A23E24" w:rsidRDefault="00A23E24" w:rsidP="00C7292C"/>
        </w:tc>
        <w:tc>
          <w:tcPr>
            <w:tcW w:w="1619" w:type="dxa"/>
          </w:tcPr>
          <w:p w:rsidR="00A23E24" w:rsidRDefault="00A23E24" w:rsidP="00C7292C"/>
        </w:tc>
        <w:tc>
          <w:tcPr>
            <w:tcW w:w="1619" w:type="dxa"/>
          </w:tcPr>
          <w:p w:rsidR="00A23E24" w:rsidRDefault="00A23E24" w:rsidP="00C7292C"/>
        </w:tc>
        <w:tc>
          <w:tcPr>
            <w:tcW w:w="1619" w:type="dxa"/>
          </w:tcPr>
          <w:p w:rsidR="00A23E24" w:rsidRDefault="00A23E24" w:rsidP="00C7292C"/>
        </w:tc>
        <w:tc>
          <w:tcPr>
            <w:tcW w:w="1619" w:type="dxa"/>
          </w:tcPr>
          <w:p w:rsidR="00A23E24" w:rsidRDefault="00A23E24" w:rsidP="00C7292C"/>
        </w:tc>
        <w:tc>
          <w:tcPr>
            <w:tcW w:w="1619" w:type="dxa"/>
          </w:tcPr>
          <w:p w:rsidR="00A23E24" w:rsidRDefault="00A23E24" w:rsidP="00C7292C"/>
        </w:tc>
        <w:tc>
          <w:tcPr>
            <w:tcW w:w="1619" w:type="dxa"/>
          </w:tcPr>
          <w:p w:rsidR="00A23E24" w:rsidRDefault="00A23E24" w:rsidP="00C7292C"/>
        </w:tc>
      </w:tr>
    </w:tbl>
    <w:p w:rsidR="00A23E24" w:rsidRDefault="00A23E24" w:rsidP="00C7292C">
      <w:pPr>
        <w:sectPr w:rsidR="00A23E24" w:rsidSect="00A23E2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75F3C" w:rsidRDefault="00A23E24" w:rsidP="00C7292C">
      <w:r w:rsidRPr="009F7874">
        <w:rPr>
          <w:b/>
        </w:rPr>
        <w:lastRenderedPageBreak/>
        <w:t>3</w:t>
      </w:r>
      <w:r w:rsidR="00C75F3C" w:rsidRPr="009F7874">
        <w:rPr>
          <w:b/>
        </w:rPr>
        <w:t>.</w:t>
      </w:r>
      <w:r w:rsidR="00C75F3C">
        <w:t xml:space="preserve"> </w:t>
      </w:r>
      <w:r w:rsidR="00C75F3C">
        <w:tab/>
      </w:r>
      <w:r w:rsidR="00C75F3C" w:rsidRPr="009F7874">
        <w:rPr>
          <w:b/>
        </w:rPr>
        <w:t>Explain the following:</w:t>
      </w:r>
    </w:p>
    <w:p w:rsidR="00C75F3C" w:rsidRDefault="00C75F3C" w:rsidP="00C75F3C">
      <w:pPr>
        <w:ind w:left="720" w:hanging="720"/>
      </w:pPr>
      <w:r>
        <w:t>a)</w:t>
      </w:r>
      <w:r>
        <w:tab/>
        <w:t xml:space="preserve">Why the melting point increases from lithium to beryllium in Period 2, and from sodium to </w:t>
      </w:r>
      <w:proofErr w:type="spellStart"/>
      <w:r>
        <w:t>aluminium</w:t>
      </w:r>
      <w:proofErr w:type="spellEnd"/>
      <w:r>
        <w:t xml:space="preserve"> in Period 3</w:t>
      </w:r>
    </w:p>
    <w:p w:rsidR="00C75F3C" w:rsidRDefault="00C75F3C" w:rsidP="00C75F3C">
      <w:pPr>
        <w:ind w:left="720" w:hanging="720"/>
      </w:pPr>
    </w:p>
    <w:p w:rsidR="009F7874" w:rsidRDefault="009F7874" w:rsidP="00C75F3C">
      <w:pPr>
        <w:ind w:left="720" w:hanging="720"/>
      </w:pPr>
    </w:p>
    <w:p w:rsidR="00C75F3C" w:rsidRDefault="00C75F3C" w:rsidP="00C7292C">
      <w:r>
        <w:t>b)</w:t>
      </w:r>
      <w:r>
        <w:tab/>
        <w:t xml:space="preserve">Why </w:t>
      </w:r>
      <w:proofErr w:type="spellStart"/>
      <w:r>
        <w:t>aluminium</w:t>
      </w:r>
      <w:proofErr w:type="spellEnd"/>
      <w:r>
        <w:t xml:space="preserve"> is a metal but boron is not, even though they are in the same group</w:t>
      </w:r>
    </w:p>
    <w:p w:rsidR="00C75F3C" w:rsidRDefault="00C75F3C" w:rsidP="00C7292C"/>
    <w:p w:rsidR="009F7874" w:rsidRDefault="009F7874" w:rsidP="00C7292C"/>
    <w:p w:rsidR="00C75F3C" w:rsidRDefault="00C75F3C" w:rsidP="00C7292C">
      <w:r>
        <w:t>c)</w:t>
      </w:r>
      <w:r>
        <w:tab/>
        <w:t>Why boron, graphite, diamond and silicon have very high melting points</w:t>
      </w:r>
    </w:p>
    <w:p w:rsidR="00C75F3C" w:rsidRDefault="00C75F3C" w:rsidP="00C7292C"/>
    <w:p w:rsidR="009F7874" w:rsidRDefault="009F7874" w:rsidP="00C7292C"/>
    <w:p w:rsidR="00C75F3C" w:rsidRDefault="00C75F3C" w:rsidP="00C7292C">
      <w:r>
        <w:t>d)</w:t>
      </w:r>
      <w:r>
        <w:tab/>
        <w:t>Why diamond is ha</w:t>
      </w:r>
      <w:r w:rsidR="00A23E24">
        <w:t>r</w:t>
      </w:r>
      <w:r>
        <w:t>d but graphite is soft</w:t>
      </w:r>
    </w:p>
    <w:p w:rsidR="00C75F3C" w:rsidRDefault="00C75F3C" w:rsidP="00C7292C"/>
    <w:p w:rsidR="009F7874" w:rsidRDefault="009F7874" w:rsidP="00C7292C"/>
    <w:p w:rsidR="00C75F3C" w:rsidRDefault="00C75F3C" w:rsidP="00C7292C">
      <w:r>
        <w:t>e)</w:t>
      </w:r>
      <w:r>
        <w:tab/>
        <w:t>Why graphite conducts electricity but diamond does not</w:t>
      </w:r>
    </w:p>
    <w:p w:rsidR="00C75F3C" w:rsidRDefault="00C75F3C" w:rsidP="00C7292C"/>
    <w:p w:rsidR="009F7874" w:rsidRDefault="009F7874" w:rsidP="00C7292C"/>
    <w:p w:rsidR="00C75F3C" w:rsidRDefault="00A23E24" w:rsidP="00C7292C">
      <w:r>
        <w:t>f</w:t>
      </w:r>
      <w:r w:rsidR="00C75F3C">
        <w:t>)</w:t>
      </w:r>
      <w:r w:rsidR="00C75F3C">
        <w:tab/>
        <w:t>Why the melting point decreases in the order fluorine &gt; oxygen &gt; nitrogen &gt; neon</w:t>
      </w:r>
    </w:p>
    <w:p w:rsidR="00C75F3C" w:rsidRDefault="00C75F3C" w:rsidP="00C7292C"/>
    <w:p w:rsidR="009F7874" w:rsidRDefault="009F7874" w:rsidP="00C7292C"/>
    <w:p w:rsidR="00C75F3C" w:rsidRDefault="00A23E24" w:rsidP="00C7292C">
      <w:r>
        <w:t>g</w:t>
      </w:r>
      <w:r w:rsidR="00C75F3C">
        <w:t>)</w:t>
      </w:r>
      <w:r>
        <w:tab/>
        <w:t xml:space="preserve">Why the melting point decreases in the order </w:t>
      </w:r>
      <w:proofErr w:type="spellStart"/>
      <w:r>
        <w:t>sulphur</w:t>
      </w:r>
      <w:proofErr w:type="spellEnd"/>
      <w:r>
        <w:t xml:space="preserve"> &gt; phosphorus &gt; chlorine &gt; argon</w:t>
      </w:r>
      <w:r w:rsidR="00C75F3C">
        <w:tab/>
      </w:r>
    </w:p>
    <w:p w:rsidR="00C75F3C" w:rsidRDefault="00C75F3C" w:rsidP="00C7292C"/>
    <w:sectPr w:rsidR="00C75F3C" w:rsidSect="00A23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2C"/>
    <w:rsid w:val="009F7874"/>
    <w:rsid w:val="00A23E24"/>
    <w:rsid w:val="00AA6900"/>
    <w:rsid w:val="00C7292C"/>
    <w:rsid w:val="00C7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DD93A-DDE1-4C8E-BE61-CE7942E1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1</cp:revision>
  <dcterms:created xsi:type="dcterms:W3CDTF">2013-11-18T05:40:00Z</dcterms:created>
  <dcterms:modified xsi:type="dcterms:W3CDTF">2013-11-18T06:19:00Z</dcterms:modified>
</cp:coreProperties>
</file>